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D" w:rsidRDefault="008743DD" w:rsidP="0087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</w:pPr>
      <w:r w:rsidRPr="008743D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  <w:t>День поэзии С.Я. Маршака</w:t>
      </w:r>
    </w:p>
    <w:p w:rsidR="00410D9D" w:rsidRPr="00410D9D" w:rsidRDefault="00410D9D" w:rsidP="0087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8743DD" w:rsidRPr="008743DD" w:rsidRDefault="008743DD" w:rsidP="0087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8743DD" w:rsidRPr="008743DD" w:rsidRDefault="008743DD" w:rsidP="00410D9D">
      <w:pPr>
        <w:spacing w:after="120" w:line="360" w:lineRule="atLeast"/>
        <w:ind w:left="-142" w:firstLine="426"/>
        <w:jc w:val="both"/>
        <w:textAlignment w:val="baseline"/>
        <w:rPr>
          <w:rFonts w:ascii="inherit" w:eastAsia="Times New Roman" w:hAnsi="inherit" w:cs="Arial"/>
          <w:color w:val="002060"/>
          <w:sz w:val="40"/>
          <w:szCs w:val="40"/>
          <w:lang w:eastAsia="ru-RU"/>
        </w:rPr>
      </w:pPr>
      <w:r w:rsidRPr="008743D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 творчестве  С.Я. Маршака выросло не одно поколение детей. Дошкольный отдел УОФС АМС Правобережного района и  МКДОУ «Детский сад №12 г. Беслана» решили напомнить детям и родителям о замечательном писателе, привлечь внимание к его творчеству, с помощью конкурса чтецов...</w:t>
      </w:r>
      <w:r w:rsidRPr="008743DD">
        <w:rPr>
          <w:rFonts w:ascii="inherit" w:eastAsia="Times New Roman" w:hAnsi="inherit" w:cs="Arial"/>
          <w:color w:val="002060"/>
          <w:sz w:val="40"/>
          <w:szCs w:val="40"/>
          <w:lang w:eastAsia="ru-RU"/>
        </w:rPr>
        <w:t xml:space="preserve"> </w:t>
      </w:r>
    </w:p>
    <w:p w:rsidR="008743DD" w:rsidRPr="008743DD" w:rsidRDefault="008743DD" w:rsidP="00410D9D">
      <w:pPr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8743D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3 ноября 2017 года на базе МКДОУ «Детский сад №12                                         г. Беслана» состоялся районный конкурс чтецов, посвященный 130-летию со дня рождения С.Я. Маршака.</w:t>
      </w:r>
    </w:p>
    <w:p w:rsidR="008743DD" w:rsidRPr="008743DD" w:rsidRDefault="008743DD" w:rsidP="00410D9D">
      <w:pPr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8743D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Дети с выражением читали стихи С. Я. Маршака, участвовали в конкурсе.</w:t>
      </w:r>
    </w:p>
    <w:p w:rsidR="008743DD" w:rsidRPr="00410D9D" w:rsidRDefault="008743DD" w:rsidP="00410D9D">
      <w:pPr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8743D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В конкурсе приняла участие и воспитанница  нашего дошкольного учреждения  - </w:t>
      </w:r>
      <w:proofErr w:type="spellStart"/>
      <w:r w:rsidRPr="008743D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Мамедкеримова</w:t>
      </w:r>
      <w:proofErr w:type="spellEnd"/>
      <w:r w:rsidRPr="008743D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Сима.</w:t>
      </w:r>
      <w:r w:rsidR="00410D9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                       </w:t>
      </w:r>
      <w:r w:rsidRPr="008743DD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Она прочитала стихотворение «Жил человек рассеянный».</w:t>
      </w:r>
    </w:p>
    <w:p w:rsidR="008743DD" w:rsidRDefault="008743DD" w:rsidP="008743DD">
      <w:pPr>
        <w:spacing w:line="240" w:lineRule="auto"/>
        <w:ind w:firstLine="708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36"/>
          <w:szCs w:val="36"/>
          <w:lang w:eastAsia="ru-RU"/>
        </w:rPr>
        <w:pict>
          <v:rect id="_x0000_s1026" style="position:absolute;left:0;text-align:left;margin-left:-13.55pt;margin-top:6.55pt;width:484.5pt;height:284.25pt;z-index:251658240" stroked="f">
            <v:textbox>
              <w:txbxContent>
                <w:p w:rsidR="008743DD" w:rsidRDefault="008743DD">
                  <w:r w:rsidRPr="008743DD">
                    <w:drawing>
                      <wp:inline distT="0" distB="0" distL="0" distR="0">
                        <wp:extent cx="5819775" cy="3228975"/>
                        <wp:effectExtent l="19050" t="0" r="9525" b="0"/>
                        <wp:docPr id="2" name="Рисунок 1" descr="http://beslan13.irdou.ru/Portals/317/IMAGES/News01/new-20-11-17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eslan13.irdou.ru/Portals/317/IMAGES/News01/new-20-11-17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8662" r="15965" b="60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5AAA" w:rsidRPr="008743DD" w:rsidRDefault="00D75AAA" w:rsidP="008743DD"/>
    <w:sectPr w:rsidR="00D75AAA" w:rsidRPr="008743DD" w:rsidSect="008743DD">
      <w:pgSz w:w="11906" w:h="16838"/>
      <w:pgMar w:top="1134" w:right="991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DD"/>
    <w:rsid w:val="00410D9D"/>
    <w:rsid w:val="008743DD"/>
    <w:rsid w:val="00A942F6"/>
    <w:rsid w:val="00D7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DD"/>
    <w:rPr>
      <w:rFonts w:ascii="Tahoma" w:hAnsi="Tahoma" w:cs="Tahoma"/>
      <w:sz w:val="16"/>
      <w:szCs w:val="16"/>
    </w:rPr>
  </w:style>
  <w:style w:type="character" w:customStyle="1" w:styleId="subhead">
    <w:name w:val="subhead"/>
    <w:basedOn w:val="a0"/>
    <w:rsid w:val="008743DD"/>
  </w:style>
  <w:style w:type="paragraph" w:styleId="a5">
    <w:name w:val="Normal (Web)"/>
    <w:basedOn w:val="a"/>
    <w:uiPriority w:val="99"/>
    <w:unhideWhenUsed/>
    <w:rsid w:val="0087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2017-12-06T12:23:00Z</dcterms:created>
  <dcterms:modified xsi:type="dcterms:W3CDTF">2017-12-06T12:35:00Z</dcterms:modified>
</cp:coreProperties>
</file>